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1A" w:rsidRPr="00816B2C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</w:pPr>
      <w:r w:rsidRPr="00816B2C"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  <w:t>Přihláška na vzdělávací kurz: 202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  <w:t>31304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FB671A" w:rsidRPr="0053250D" w:rsidTr="00221169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FB671A" w:rsidRPr="00F44223" w:rsidRDefault="00FB671A" w:rsidP="00221169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F4422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Název 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B671A" w:rsidRPr="006D08E4" w:rsidRDefault="00FB671A" w:rsidP="00221169">
            <w:pPr>
              <w:spacing w:after="100" w:afterAutospacing="1" w:line="24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6D08E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Osobnost s nebezpečnými rysy v rodinných a partnerských sporech</w:t>
            </w:r>
          </w:p>
        </w:tc>
      </w:tr>
      <w:tr w:rsidR="00FB671A" w:rsidRPr="006D08E4" w:rsidTr="00221169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FB671A" w:rsidRPr="00F44223" w:rsidRDefault="00FB671A" w:rsidP="00221169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F4422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Č. akreditace:</w:t>
            </w:r>
          </w:p>
        </w:tc>
        <w:tc>
          <w:tcPr>
            <w:tcW w:w="7143" w:type="dxa"/>
            <w:gridSpan w:val="2"/>
          </w:tcPr>
          <w:p w:rsidR="00FB671A" w:rsidRPr="006D08E4" w:rsidRDefault="00FB671A" w:rsidP="006D08E4">
            <w:pPr>
              <w:spacing w:after="100" w:afterAutospacing="1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D08E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A2022/0206-SP/PC  (6 vyučovacích hodin)    </w:t>
            </w:r>
          </w:p>
        </w:tc>
      </w:tr>
      <w:tr w:rsidR="00FB671A" w:rsidRPr="006D08E4" w:rsidTr="00221169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FB671A" w:rsidRPr="0053250D" w:rsidRDefault="00FB671A" w:rsidP="00221169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B671A" w:rsidRPr="006D08E4" w:rsidRDefault="000175CE" w:rsidP="006D08E4">
            <w:pPr>
              <w:spacing w:after="100" w:afterAutospacing="1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č</w:t>
            </w:r>
            <w:bookmarkStart w:id="0" w:name="_GoBack"/>
            <w:bookmarkEnd w:id="0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tvrtek </w:t>
            </w:r>
            <w:r w:rsidR="00FB671A" w:rsidRPr="006D08E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13.dubna 2023</w:t>
            </w:r>
          </w:p>
        </w:tc>
      </w:tr>
      <w:tr w:rsidR="00FB671A" w:rsidRPr="006D08E4" w:rsidTr="00221169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FB671A" w:rsidRPr="0053250D" w:rsidRDefault="00FB671A" w:rsidP="00221169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B671A" w:rsidRPr="006D08E4" w:rsidRDefault="00FB671A" w:rsidP="006D08E4">
            <w:pPr>
              <w:spacing w:after="100" w:afterAutospacing="1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D08E4">
              <w:rPr>
                <w:rFonts w:ascii="Arial Narrow" w:hAnsi="Arial Narrow" w:cs="Times New Roman"/>
                <w:bCs/>
                <w:sz w:val="24"/>
                <w:szCs w:val="24"/>
              </w:rPr>
              <w:t>09:00 (Zahájení prezence od 8:30) Čas ukončení: 14:1</w:t>
            </w:r>
            <w:r w:rsidRPr="006D08E4">
              <w:rPr>
                <w:rFonts w:ascii="Arial Narrow" w:hAnsi="Arial Narrow" w:cs="Times New Roman"/>
                <w:bCs/>
                <w:sz w:val="24"/>
                <w:szCs w:val="24"/>
              </w:rPr>
              <w:t>5</w:t>
            </w:r>
            <w:r w:rsidRPr="006D08E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671A" w:rsidRPr="006D08E4" w:rsidTr="00221169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FB671A" w:rsidRPr="0053250D" w:rsidRDefault="00FB671A" w:rsidP="00221169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B671A" w:rsidRPr="006D08E4" w:rsidRDefault="00FB671A" w:rsidP="006D08E4">
            <w:pPr>
              <w:spacing w:after="100" w:afterAutospacing="1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proofErr w:type="spellStart"/>
            <w:r w:rsidRPr="006D08E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Marianeum</w:t>
            </w:r>
            <w:proofErr w:type="spellEnd"/>
            <w:r w:rsidRPr="006D08E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, 2. patro, Máchova 7, Praha 2</w:t>
            </w:r>
            <w:r w:rsidRPr="006D08E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671A" w:rsidRPr="0053250D" w:rsidTr="002211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71A" w:rsidRPr="006D08E4" w:rsidRDefault="00FB671A" w:rsidP="006D08E4">
            <w:pPr>
              <w:spacing w:after="0" w:line="36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D08E4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  <w:r w:rsidRPr="006D08E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671A" w:rsidRPr="006D08E4" w:rsidRDefault="00FB671A" w:rsidP="006D08E4">
            <w:pPr>
              <w:spacing w:after="100" w:afterAutospacing="1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D08E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2.100,- Kč/ osoba      </w:t>
            </w:r>
          </w:p>
        </w:tc>
      </w:tr>
    </w:tbl>
    <w:p w:rsidR="006D08E4" w:rsidRDefault="006D08E4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FB671A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FB671A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FB671A" w:rsidRPr="00F44223" w:rsidRDefault="00FB671A" w:rsidP="00FB671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F44223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Telefon na účastníka: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FB671A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místo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narození: 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FB671A" w:rsidRPr="00CF53E9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</w:t>
      </w: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2.100,- Kč/ osoba</w:t>
      </w:r>
      <w:r w:rsidRPr="00F44223"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  <w:t>      </w:t>
      </w:r>
      <w:r w:rsidRPr="00F44223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</w:t>
      </w:r>
      <w:r w:rsidRPr="00F44223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Faktury zasíláme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po provedení přihlášky zpravidla týden před konáním kurzu nebo </w:t>
      </w:r>
      <w:r w:rsidRPr="00F44223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po konání kurzu.</w:t>
      </w:r>
    </w:p>
    <w:p w:rsidR="00FB671A" w:rsidRPr="00F84A42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</w:t>
      </w:r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</w:t>
      </w:r>
      <w:r w:rsidRPr="00FB671A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>slo faktury</w:t>
      </w:r>
      <w:r w:rsidRPr="00FB671A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Specifický symbol: 202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31304</w:t>
      </w:r>
    </w:p>
    <w:p w:rsidR="00FB671A" w:rsidRPr="00CF53E9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FB671A" w:rsidRPr="00CF53E9" w:rsidRDefault="00FB671A" w:rsidP="00FB671A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mosty, </w:t>
      </w:r>
      <w:proofErr w:type="spell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z.s</w:t>
      </w:r>
      <w:proofErr w:type="spell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FB671A" w:rsidRPr="00187324" w:rsidRDefault="00FB671A" w:rsidP="00FB671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FB671A" w:rsidRPr="0053250D" w:rsidRDefault="00FB671A" w:rsidP="00FB671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FB671A" w:rsidRPr="0053250D" w:rsidRDefault="00FB671A" w:rsidP="00FB671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emailem nebo poštou nejpozději 2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dny před datem konání kurzu. </w:t>
      </w:r>
    </w:p>
    <w:p w:rsidR="00FB671A" w:rsidRPr="0053250D" w:rsidRDefault="00FB671A" w:rsidP="00FB671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FB671A" w:rsidRPr="0053250D" w:rsidRDefault="00FB671A" w:rsidP="00FB671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FB671A" w:rsidRDefault="00FB671A" w:rsidP="00FB671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FB671A" w:rsidRPr="00ED0CE1" w:rsidRDefault="00FB671A" w:rsidP="00FB671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Organizátor si vyhrazuje zrušit kurz z technických nebo organizačních důvodů bez náhrady. </w:t>
      </w:r>
    </w:p>
    <w:p w:rsidR="00FB671A" w:rsidRPr="0053250D" w:rsidRDefault="00FB671A" w:rsidP="00FB671A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B.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Platba za účastníky: </w:t>
      </w:r>
    </w:p>
    <w:p w:rsidR="00FB671A" w:rsidRPr="0053250D" w:rsidRDefault="00FB671A" w:rsidP="00FB671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se zavazuje uhradit smluvní cenu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na účet pořadatele podle vystavené faktury po konání kurzu.</w:t>
      </w:r>
    </w:p>
    <w:p w:rsidR="00FB671A" w:rsidRPr="0053250D" w:rsidRDefault="00FB671A" w:rsidP="00FB671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uze po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předchozí domluvě s kontaktní osobou.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FB671A" w:rsidRPr="00FB671A" w:rsidRDefault="00FB671A" w:rsidP="00FB671A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Stornovat přihlášku lze nejpozději 24 hodin před zahájením kurzu. </w:t>
      </w:r>
    </w:p>
    <w:p w:rsidR="00FB671A" w:rsidRPr="0053250D" w:rsidRDefault="00FB671A" w:rsidP="00FB671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FB671A" w:rsidRPr="0053250D" w:rsidRDefault="00FB671A" w:rsidP="00FB671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FB671A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B671A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zákonů, ve znění pozdějších předpisů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</w:p>
    <w:p w:rsidR="00FB671A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FB671A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Účastník/organizace/objednatel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akreditované instituce).</w:t>
      </w:r>
    </w:p>
    <w:p w:rsidR="00FB671A" w:rsidRPr="00FB671A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B671A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FB671A" w:rsidRDefault="00FB671A" w:rsidP="00FB671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 ANO  ------- NE</w:t>
      </w:r>
    </w:p>
    <w:p w:rsidR="00FB671A" w:rsidRDefault="00FB671A" w:rsidP="00FB671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FB671A" w:rsidRDefault="00FB671A" w:rsidP="00FB671A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FB671A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FB671A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B671A" w:rsidRPr="003E03E4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FB671A" w:rsidRPr="0053250D" w:rsidRDefault="00FB671A" w:rsidP="00FB671A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B671A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….. dne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………………………….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……………………..</w:t>
      </w:r>
    </w:p>
    <w:p w:rsidR="00FB671A" w:rsidRPr="0053250D" w:rsidRDefault="00FB671A" w:rsidP="00FB671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FB671A" w:rsidRPr="0053250D" w:rsidRDefault="00FB671A" w:rsidP="00FB671A">
      <w:pPr>
        <w:rPr>
          <w:rFonts w:ascii="Arial Narrow" w:hAnsi="Arial Narrow"/>
        </w:rPr>
      </w:pPr>
    </w:p>
    <w:p w:rsidR="00FB671A" w:rsidRPr="0053250D" w:rsidRDefault="00FB671A" w:rsidP="00FB671A">
      <w:pPr>
        <w:rPr>
          <w:rFonts w:ascii="Arial Narrow" w:hAnsi="Arial Narrow"/>
        </w:rPr>
      </w:pPr>
    </w:p>
    <w:p w:rsidR="00FB671A" w:rsidRDefault="00FB671A" w:rsidP="00FB671A"/>
    <w:p w:rsidR="00FB671A" w:rsidRDefault="00FB671A" w:rsidP="00FB671A"/>
    <w:p w:rsidR="00FB671A" w:rsidRDefault="00FB671A" w:rsidP="00FB671A"/>
    <w:p w:rsidR="00FB671A" w:rsidRDefault="00FB671A" w:rsidP="00FB671A"/>
    <w:p w:rsidR="00FB671A" w:rsidRDefault="00FB671A" w:rsidP="00FB671A"/>
    <w:p w:rsidR="00FB671A" w:rsidRDefault="00FB671A" w:rsidP="00FB671A"/>
    <w:p w:rsidR="00EF643A" w:rsidRDefault="00EF643A"/>
    <w:sectPr w:rsidR="00EF643A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A"/>
    <w:rsid w:val="000175CE"/>
    <w:rsid w:val="006D08E4"/>
    <w:rsid w:val="00EF643A"/>
    <w:rsid w:val="00F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B671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71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B671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71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2023-03-07T19:50:00Z</dcterms:created>
  <dcterms:modified xsi:type="dcterms:W3CDTF">2023-03-07T20:03:00Z</dcterms:modified>
</cp:coreProperties>
</file>